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08B9" w14:textId="79172F7C" w:rsidR="00DC0D2E" w:rsidRDefault="008770A0" w:rsidP="00F03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8"/>
          <w:kern w:val="36"/>
          <w:sz w:val="24"/>
          <w:szCs w:val="24"/>
          <w:lang w:eastAsia="it-IT"/>
        </w:rPr>
      </w:pPr>
      <w:r w:rsidRPr="009F3947">
        <w:rPr>
          <w:noProof/>
          <w:lang w:eastAsia="it-IT"/>
        </w:rPr>
        <w:drawing>
          <wp:inline distT="0" distB="0" distL="0" distR="0" wp14:anchorId="0985990B" wp14:editId="654CEB2C">
            <wp:extent cx="6114415" cy="683260"/>
            <wp:effectExtent l="0" t="0" r="0" b="0"/>
            <wp:docPr id="1" name="Immagine 1" descr="intestazione_edu_st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_edu_st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7247" w14:textId="3F2A5C03" w:rsidR="00DC0D2E" w:rsidRDefault="00DC0D2E" w:rsidP="00F035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8"/>
          <w:kern w:val="36"/>
          <w:sz w:val="24"/>
          <w:szCs w:val="24"/>
          <w:lang w:eastAsia="it-IT"/>
        </w:rPr>
      </w:pPr>
    </w:p>
    <w:p w14:paraId="5718AF90" w14:textId="2507127E" w:rsidR="003D53C5" w:rsidRPr="00237D3F" w:rsidRDefault="003D53C5" w:rsidP="003D53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</w:pPr>
      <w:r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 xml:space="preserve">Allegato n. 1 </w:t>
      </w:r>
    </w:p>
    <w:p w14:paraId="1B5D3EDF" w14:textId="6341B558" w:rsidR="003D53C5" w:rsidRPr="00237D3F" w:rsidRDefault="003D53C5" w:rsidP="003D53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</w:pPr>
    </w:p>
    <w:p w14:paraId="6AD6E3FB" w14:textId="7E92F82C" w:rsidR="003D53C5" w:rsidRPr="00237D3F" w:rsidRDefault="003D53C5" w:rsidP="003D5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</w:pPr>
      <w:r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MODULO DI ISCRIZIONE AL PREMIO RETE</w:t>
      </w:r>
    </w:p>
    <w:p w14:paraId="310772C7" w14:textId="77777777" w:rsidR="00237D3F" w:rsidRDefault="003D53C5" w:rsidP="00237D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</w:pPr>
      <w:r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“</w:t>
      </w:r>
      <w:r w:rsidR="00DC0D2E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A scuola contro la violenza sulle donne</w:t>
      </w:r>
      <w:r w:rsidR="008770A0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 xml:space="preserve">- Polo di Brescia” </w:t>
      </w:r>
      <w:proofErr w:type="spellStart"/>
      <w:r w:rsidR="00DC0D2E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a.s.</w:t>
      </w:r>
      <w:proofErr w:type="spellEnd"/>
      <w:r w:rsidR="00DC0D2E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 xml:space="preserve"> </w:t>
      </w:r>
      <w:r w:rsidR="009D3DBF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 xml:space="preserve"> 2020</w:t>
      </w:r>
      <w:r w:rsidR="00E87E25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-202</w:t>
      </w:r>
      <w:r w:rsidR="00DC0D2E"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1</w:t>
      </w:r>
    </w:p>
    <w:p w14:paraId="081D8AE5" w14:textId="4CDF63E0" w:rsidR="009D3DBF" w:rsidRPr="00237D3F" w:rsidRDefault="009D3DBF" w:rsidP="00237D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</w:pPr>
      <w:r w:rsidRPr="00237D3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  <w:t>“Arte è Donna”</w:t>
      </w:r>
    </w:p>
    <w:p w14:paraId="5F08BA33" w14:textId="77777777" w:rsidR="00E87E25" w:rsidRPr="00237D3F" w:rsidRDefault="00E87E25" w:rsidP="00F035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kern w:val="36"/>
          <w:sz w:val="24"/>
          <w:szCs w:val="24"/>
          <w:lang w:eastAsia="it-IT"/>
        </w:rPr>
      </w:pPr>
    </w:p>
    <w:p w14:paraId="35FA7608" w14:textId="563EEB7D" w:rsidR="003D53C5" w:rsidRDefault="003D53C5" w:rsidP="003D53C5">
      <w:pPr>
        <w:spacing w:after="48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  <w:t>IL SOTTOSCRITTO _______________________ NATO A ___________ IL __________________ RESIDENTE A ___________________ IN VIA ________________________ TEL. N. _______________________ E-MAIL: ________________________ ISCRITTO NELL’A.S. 2020-2021 PRESSO L’ISTITUTO _________________________________ DI _____________________ ALLA CLASSE _____SEZ. _____</w:t>
      </w:r>
    </w:p>
    <w:p w14:paraId="58522442" w14:textId="50CFA25C" w:rsidR="003D53C5" w:rsidRDefault="003D53C5" w:rsidP="003D53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pacing w:val="8"/>
          <w:sz w:val="24"/>
          <w:szCs w:val="24"/>
          <w:lang w:eastAsia="it-IT"/>
        </w:rPr>
      </w:pPr>
      <w:r w:rsidRPr="003D53C5">
        <w:rPr>
          <w:rFonts w:ascii="Times New Roman" w:eastAsia="Times New Roman" w:hAnsi="Times New Roman" w:cs="Times New Roman"/>
          <w:b/>
          <w:bCs/>
          <w:color w:val="212529"/>
          <w:spacing w:val="8"/>
          <w:sz w:val="24"/>
          <w:szCs w:val="24"/>
          <w:lang w:eastAsia="it-IT"/>
        </w:rPr>
        <w:t>DICHIARA</w:t>
      </w:r>
    </w:p>
    <w:p w14:paraId="445F32FF" w14:textId="77777777" w:rsidR="003D53C5" w:rsidRDefault="003D53C5" w:rsidP="003D53C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</w:pPr>
    </w:p>
    <w:p w14:paraId="49CEC9B9" w14:textId="092A695D" w:rsidR="003D53C5" w:rsidRPr="003D53C5" w:rsidRDefault="003D53C5" w:rsidP="003D53C5">
      <w:pPr>
        <w:pStyle w:val="Paragrafoelenco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</w:pPr>
      <w:r w:rsidRPr="003D53C5"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  <w:t xml:space="preserve">Di iscriversi al premio della rete “A scuola contro la violenza sulle donne-Polo di Brescia” </w:t>
      </w:r>
      <w:proofErr w:type="spellStart"/>
      <w:r w:rsidRPr="003D53C5"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  <w:t>a.s.</w:t>
      </w:r>
      <w:proofErr w:type="spellEnd"/>
      <w:r w:rsidRPr="003D53C5">
        <w:rPr>
          <w:rFonts w:ascii="Times New Roman" w:eastAsia="Times New Roman" w:hAnsi="Times New Roman" w:cs="Times New Roman"/>
          <w:bCs/>
          <w:color w:val="212529"/>
          <w:spacing w:val="8"/>
          <w:sz w:val="24"/>
          <w:szCs w:val="24"/>
          <w:lang w:eastAsia="it-IT"/>
        </w:rPr>
        <w:t xml:space="preserve"> 2020-2021 dal titolo “Arte è donna” per la sezione (selezionare la sezione scelta):</w:t>
      </w:r>
    </w:p>
    <w:p w14:paraId="3D1BA7A8" w14:textId="77777777" w:rsidR="003D53C5" w:rsidRDefault="003D53C5" w:rsidP="00F035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pacing w:val="8"/>
          <w:sz w:val="24"/>
          <w:szCs w:val="24"/>
          <w:lang w:eastAsia="it-IT"/>
        </w:rPr>
      </w:pPr>
    </w:p>
    <w:p w14:paraId="0AE537B8" w14:textId="77777777" w:rsidR="009D3DBF" w:rsidRPr="00E87E25" w:rsidRDefault="009D3DBF" w:rsidP="00237D3F">
      <w:pPr>
        <w:pStyle w:val="Paragrafoelenco"/>
        <w:numPr>
          <w:ilvl w:val="0"/>
          <w:numId w:val="1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 w:rsidRPr="00E87E25"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 xml:space="preserve">Fotografia </w:t>
      </w:r>
    </w:p>
    <w:p w14:paraId="713A3772" w14:textId="77777777" w:rsidR="009D3DBF" w:rsidRPr="00E87E25" w:rsidRDefault="009D3DBF" w:rsidP="00237D3F">
      <w:pPr>
        <w:pStyle w:val="Paragrafoelenco"/>
        <w:numPr>
          <w:ilvl w:val="0"/>
          <w:numId w:val="1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 w:rsidRPr="00E87E25"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Pittura, Disegno e Grafica</w:t>
      </w:r>
    </w:p>
    <w:p w14:paraId="52AC1B52" w14:textId="576F2ECA" w:rsidR="009D3DBF" w:rsidRPr="00E87E25" w:rsidRDefault="009D3DBF" w:rsidP="00237D3F">
      <w:pPr>
        <w:pStyle w:val="Paragrafoelenco"/>
        <w:numPr>
          <w:ilvl w:val="0"/>
          <w:numId w:val="1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 w:rsidRPr="00E87E25"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Audiovisivo</w:t>
      </w:r>
      <w:r w:rsidR="00035E80" w:rsidRPr="00E87E25"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, Videoclip</w:t>
      </w:r>
    </w:p>
    <w:p w14:paraId="1BAD4370" w14:textId="75C50DFA" w:rsidR="00E87E25" w:rsidRPr="00E87E25" w:rsidRDefault="00035E80" w:rsidP="00237D3F">
      <w:pPr>
        <w:pStyle w:val="Paragrafoelenco"/>
        <w:numPr>
          <w:ilvl w:val="0"/>
          <w:numId w:val="1"/>
        </w:numPr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 w:rsidRPr="00E87E25"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Narrativa e Poesia</w:t>
      </w:r>
    </w:p>
    <w:p w14:paraId="2D20631A" w14:textId="4E86AFD7" w:rsidR="003D53C5" w:rsidRDefault="003D53C5" w:rsidP="00F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</w:p>
    <w:p w14:paraId="2014AB51" w14:textId="6DF96A77" w:rsidR="003D53C5" w:rsidRDefault="003D53C5" w:rsidP="003D53C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 xml:space="preserve">Di concorrere per il seguente ordine e grado di scuola (selezionare </w:t>
      </w:r>
      <w:r w:rsidR="00237D3F"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ordine e grado scolastico di appartenenza)</w:t>
      </w:r>
      <w:r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:</w:t>
      </w:r>
    </w:p>
    <w:p w14:paraId="10734C7C" w14:textId="650AC411" w:rsidR="003D53C5" w:rsidRDefault="003D53C5" w:rsidP="003D53C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Scuola primaria</w:t>
      </w:r>
    </w:p>
    <w:p w14:paraId="6910A6D3" w14:textId="1249F6A3" w:rsidR="003D53C5" w:rsidRDefault="003D53C5" w:rsidP="003D53C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Scuola secondaria di primo grado</w:t>
      </w:r>
    </w:p>
    <w:p w14:paraId="3A87970B" w14:textId="23F3C260" w:rsidR="003D53C5" w:rsidRPr="003D53C5" w:rsidRDefault="003D53C5" w:rsidP="003D53C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  <w:t>Scuola secondaria di secondo grado</w:t>
      </w:r>
    </w:p>
    <w:p w14:paraId="0197F3E9" w14:textId="77777777" w:rsidR="00E87E25" w:rsidRPr="00E87E25" w:rsidRDefault="00E87E25" w:rsidP="00F03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8"/>
          <w:sz w:val="24"/>
          <w:szCs w:val="24"/>
          <w:lang w:eastAsia="it-IT"/>
        </w:rPr>
      </w:pPr>
    </w:p>
    <w:p w14:paraId="152924E1" w14:textId="17E38348" w:rsidR="008C7BE1" w:rsidRDefault="00237D3F" w:rsidP="00237D3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letto ed approvato integralmente il Regolamento del premio “Arte è donna”</w:t>
      </w:r>
      <w:bookmarkStart w:id="0" w:name="_GoBack"/>
      <w:bookmarkEnd w:id="0"/>
    </w:p>
    <w:p w14:paraId="6A804A63" w14:textId="69A69378" w:rsidR="00237D3F" w:rsidRPr="00237D3F" w:rsidRDefault="00237D3F" w:rsidP="00237D3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autorizzare ITCS “Abba-Ballini” al trattamento dei dati personali in conformità al Regolamento</w:t>
      </w:r>
    </w:p>
    <w:p w14:paraId="39394132" w14:textId="119C451D" w:rsidR="008C7BE1" w:rsidRDefault="0023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data: _______________________</w:t>
      </w:r>
    </w:p>
    <w:p w14:paraId="24FA1798" w14:textId="7751E5A2" w:rsidR="00237D3F" w:rsidRDefault="0023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 partecipante: ____________________________</w:t>
      </w:r>
    </w:p>
    <w:p w14:paraId="1BE3774F" w14:textId="6A8B64A8" w:rsidR="00237D3F" w:rsidRDefault="0023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dei genitori che con la sottoscrizione condividono le dichiarazioni del proprio figlio: __________________________________________________________________________</w:t>
      </w:r>
    </w:p>
    <w:p w14:paraId="013363B5" w14:textId="2B84D086" w:rsidR="008C7BE1" w:rsidRDefault="008C7BE1">
      <w:pPr>
        <w:rPr>
          <w:rFonts w:ascii="Times New Roman" w:hAnsi="Times New Roman" w:cs="Times New Roman"/>
          <w:sz w:val="24"/>
          <w:szCs w:val="24"/>
        </w:rPr>
      </w:pPr>
    </w:p>
    <w:p w14:paraId="2140803F" w14:textId="4284AE84" w:rsidR="008C7BE1" w:rsidRDefault="008C7BE1">
      <w:pPr>
        <w:rPr>
          <w:rFonts w:ascii="Times New Roman" w:hAnsi="Times New Roman" w:cs="Times New Roman"/>
          <w:sz w:val="24"/>
          <w:szCs w:val="24"/>
        </w:rPr>
      </w:pPr>
    </w:p>
    <w:p w14:paraId="469D7958" w14:textId="33141ECF" w:rsidR="008C7BE1" w:rsidRPr="00F0350A" w:rsidRDefault="008C7BE1">
      <w:pPr>
        <w:rPr>
          <w:rFonts w:ascii="Times New Roman" w:hAnsi="Times New Roman" w:cs="Times New Roman"/>
          <w:sz w:val="24"/>
          <w:szCs w:val="24"/>
        </w:rPr>
      </w:pPr>
    </w:p>
    <w:sectPr w:rsidR="008C7BE1" w:rsidRPr="00F03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564B"/>
    <w:multiLevelType w:val="hybridMultilevel"/>
    <w:tmpl w:val="ACCEE2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213D45"/>
    <w:multiLevelType w:val="hybridMultilevel"/>
    <w:tmpl w:val="74124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CB7"/>
    <w:multiLevelType w:val="hybridMultilevel"/>
    <w:tmpl w:val="02DCE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F"/>
    <w:rsid w:val="00035E80"/>
    <w:rsid w:val="00237D3F"/>
    <w:rsid w:val="003D53C5"/>
    <w:rsid w:val="00466F4C"/>
    <w:rsid w:val="0060233A"/>
    <w:rsid w:val="006E04FC"/>
    <w:rsid w:val="008770A0"/>
    <w:rsid w:val="008C7BE1"/>
    <w:rsid w:val="009D3DBF"/>
    <w:rsid w:val="00C562CB"/>
    <w:rsid w:val="00D03C5F"/>
    <w:rsid w:val="00D0675A"/>
    <w:rsid w:val="00DC0D2E"/>
    <w:rsid w:val="00E87E25"/>
    <w:rsid w:val="00F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74EB"/>
  <w15:chartTrackingRefBased/>
  <w15:docId w15:val="{C98B3B68-D3E1-4712-89EF-1B579CA0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3DBF"/>
  </w:style>
  <w:style w:type="paragraph" w:styleId="Titolo1">
    <w:name w:val="heading 1"/>
    <w:basedOn w:val="Normale"/>
    <w:link w:val="Titolo1Carattere"/>
    <w:uiPriority w:val="9"/>
    <w:qFormat/>
    <w:rsid w:val="009D3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D3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3DB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3DB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ldered">
    <w:name w:val="boldered"/>
    <w:basedOn w:val="Normale"/>
    <w:rsid w:val="009D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lderd">
    <w:name w:val="bolderd"/>
    <w:basedOn w:val="Normale"/>
    <w:rsid w:val="009D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ered1">
    <w:name w:val="boldered1"/>
    <w:basedOn w:val="Carpredefinitoparagrafo"/>
    <w:rsid w:val="009D3DBF"/>
  </w:style>
  <w:style w:type="paragraph" w:styleId="Paragrafoelenco">
    <w:name w:val="List Paragraph"/>
    <w:basedOn w:val="Normale"/>
    <w:uiPriority w:val="34"/>
    <w:qFormat/>
    <w:rsid w:val="009D3D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7E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Perlotti</dc:creator>
  <cp:keywords/>
  <dc:description/>
  <cp:lastModifiedBy>elena Lazzari</cp:lastModifiedBy>
  <cp:revision>7</cp:revision>
  <dcterms:created xsi:type="dcterms:W3CDTF">2020-10-18T14:05:00Z</dcterms:created>
  <dcterms:modified xsi:type="dcterms:W3CDTF">2020-11-25T09:24:00Z</dcterms:modified>
</cp:coreProperties>
</file>